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โรงเรียนวัดถนนกะเพรา สพป.ระยอง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="001B7CB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น้ำปลารสเด็ด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1B7CB2" w:rsidRPr="001B7CB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="000D5440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6E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="007C33DD">
        <w:rPr>
          <w:rFonts w:ascii="TH SarabunPSK" w:hAnsi="TH SarabunPSK" w:cs="TH SarabunPSK" w:hint="cs"/>
          <w:sz w:val="32"/>
          <w:szCs w:val="32"/>
          <w:cs/>
        </w:rPr>
        <w:t>รู้จักน้ำปลา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7CB2">
        <w:rPr>
          <w:rFonts w:ascii="TH SarabunPSK" w:hAnsi="TH SarabunPSK" w:cs="TH SarabunPSK" w:hint="cs"/>
          <w:sz w:val="32"/>
          <w:szCs w:val="32"/>
          <w:u w:val="single"/>
          <w:cs/>
        </w:rPr>
        <w:t>5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7CB2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 w:rsidR="0088312F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</w:t>
      </w:r>
      <w:r w:rsidR="007C33DD">
        <w:rPr>
          <w:rFonts w:ascii="TH SarabunPSK" w:hAnsi="TH SarabunPSK" w:cs="TH SarabunPSK" w:hint="cs"/>
          <w:sz w:val="32"/>
          <w:szCs w:val="32"/>
          <w:u w:val="single"/>
          <w:cs/>
        </w:rPr>
        <w:t>16</w:t>
      </w:r>
      <w:r w:rsidR="00FD6E71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1B7CB2">
        <w:rPr>
          <w:rFonts w:ascii="TH SarabunPSK" w:hAnsi="TH SarabunPSK" w:cs="TH SarabunPSK" w:hint="cs"/>
          <w:sz w:val="32"/>
          <w:szCs w:val="32"/>
          <w:u w:val="single"/>
          <w:cs/>
        </w:rPr>
        <w:t>กรกฎาคม</w:t>
      </w:r>
      <w:r w:rsidR="00FD6E71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2562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นางสาวศรัญญา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54E96" w:rsidRPr="00591AF6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533"/>
        <w:gridCol w:w="1701"/>
        <w:gridCol w:w="1417"/>
        <w:gridCol w:w="851"/>
        <w:gridCol w:w="5811"/>
        <w:gridCol w:w="1560"/>
        <w:gridCol w:w="2126"/>
        <w:gridCol w:w="1228"/>
      </w:tblGrid>
      <w:tr w:rsidR="00354E96" w:rsidTr="00D31588">
        <w:trPr>
          <w:tblHeader/>
        </w:trPr>
        <w:tc>
          <w:tcPr>
            <w:tcW w:w="1533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969" w:type="dxa"/>
            <w:gridSpan w:val="3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811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60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354" w:type="dxa"/>
            <w:gridSpan w:val="2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354E96" w:rsidTr="00D31588">
        <w:trPr>
          <w:trHeight w:val="362"/>
        </w:trPr>
        <w:tc>
          <w:tcPr>
            <w:tcW w:w="1533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81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4" w:type="dxa"/>
            <w:gridSpan w:val="2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E96" w:rsidTr="00D31588">
        <w:trPr>
          <w:trHeight w:val="240"/>
        </w:trPr>
        <w:tc>
          <w:tcPr>
            <w:tcW w:w="1533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1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228" w:type="dxa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354E96" w:rsidRPr="000A3190" w:rsidTr="00D31588">
        <w:tc>
          <w:tcPr>
            <w:tcW w:w="1533" w:type="dxa"/>
          </w:tcPr>
          <w:p w:rsidR="00354E96" w:rsidRPr="00B53CF3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0D5440"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รู้จักน้ำปลา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54E96" w:rsidRDefault="00F8504B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354E9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ความเป็นมา  วิธีการทำ วัตถุดิบ ประโยชน์</w:t>
            </w:r>
            <w:r w:rsidR="00C16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ของน้ำปลาได้ </w:t>
            </w:r>
          </w:p>
          <w:p w:rsidR="00263430" w:rsidRDefault="00263430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4E96" w:rsidRDefault="00354E96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C1646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354E96" w:rsidRPr="00606F1D" w:rsidRDefault="00354E96" w:rsidP="00210F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811" w:type="dxa"/>
          </w:tcPr>
          <w:p w:rsidR="00354E96" w:rsidRDefault="001B7CB2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ชั่วโมงที่ 1</w:t>
            </w:r>
            <w:r w:rsidR="0088312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วันที่ </w:t>
            </w:r>
            <w:r w:rsidR="00F8504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16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ก.ค.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2562   </w:t>
            </w:r>
          </w:p>
          <w:p w:rsidR="00354E96" w:rsidRDefault="00210FE7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(5</w:t>
            </w:r>
            <w:r w:rsidR="004325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นาที)</w:t>
            </w:r>
          </w:p>
          <w:p w:rsidR="0043254C" w:rsidRPr="0043254C" w:rsidRDefault="00D3158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C1646C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ครูชวนคุยถึงการเรียนใน สัปดาห์</w:t>
            </w:r>
            <w:r w:rsidR="0043254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ที่ผ่านมา “</w:t>
            </w:r>
            <w:r w:rsidR="0043254C" w:rsidRPr="0043254C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จากการสำรวจแหล่งเรียนรู้ด้านอาชีพ</w:t>
            </w:r>
            <w:r w:rsidR="004325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อาชีพที่ขึ้นชื่อและมีแต่คนที่รู้จักในชุมชนถนนกะเพราของเราคืออะไรบ้าง” นักเรียนบอกถึงสิ่งที่นักเรียนได้ไปเรียนรู้และสำรวจหาข้อมูล และสรุปอาชีพที่เราจะลงมือทำกันในภาคเรียนนี้คือ อาชีพการทำน้ำปลา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 w:rsidR="009105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4C4EB1" w:rsidRDefault="009105C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43254C">
              <w:rPr>
                <w:rFonts w:ascii="TH SarabunPSK" w:hAnsi="TH SarabunPSK" w:cs="TH SarabunPSK"/>
                <w:sz w:val="32"/>
                <w:szCs w:val="32"/>
                <w:cs/>
              </w:rPr>
              <w:t>ให้นักเรียนแบ่งกลุ่ม 4 กลุ่ม โดยแบ่งเป็น เก่ง กลาง อ่อน อยู่ในกลุ่มเดียวกัน</w:t>
            </w:r>
            <w:r w:rsidR="004325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โดยให้ศึกษาหัวข้อการทำน้ำปลาดังต่อไปนี้</w:t>
            </w:r>
            <w:r w:rsidR="004C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43254C" w:rsidRDefault="004C4EB1" w:rsidP="004325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43254C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 1 น้ำปลามาจากไหน</w:t>
            </w:r>
            <w:r w:rsidR="00D315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43254C">
              <w:rPr>
                <w:rFonts w:ascii="TH SarabunPSK" w:hAnsi="TH SarabunPSK" w:cs="TH SarabunPSK" w:hint="cs"/>
                <w:sz w:val="32"/>
                <w:szCs w:val="32"/>
                <w:cs/>
              </w:rPr>
              <w:t>-กลุ่ม 2 วิธีการทำน้ำปลา</w:t>
            </w:r>
          </w:p>
          <w:p w:rsidR="0043254C" w:rsidRDefault="0043254C" w:rsidP="004325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-กลุ่ม 3 รู้จักรสชาติของน้ำปลา</w:t>
            </w:r>
            <w:r w:rsidR="00D315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-กลุ่ม 4 ประโยชน์ของน้ำปลา</w:t>
            </w:r>
          </w:p>
          <w:p w:rsidR="00AB59C4" w:rsidRDefault="00354E96" w:rsidP="00503E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10FE7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="00503E21"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อธิบาย</w:t>
            </w:r>
            <w:r w:rsidR="00C1646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หาข้อมูลและการจัดเก็บข้อมูลที่เป็นระบบให้นักเรียนได้เข้าใจเป้าหมายการหาข้อมูลที่ถูกต้องและไม่หลงประเด็นตามหัวข้อที่ได้รับ</w:t>
            </w:r>
          </w:p>
          <w:p w:rsidR="00354E96" w:rsidRPr="004B74B3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B2B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354E96" w:rsidRPr="000A3190" w:rsidRDefault="00354E96" w:rsidP="00D315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C1646C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นักเรียนนำเสนอวิธีการค้นหาข้อมูลของแต่ละกลุ่มให้เพื่อนและครูทราบ</w:t>
            </w:r>
            <w:r w:rsidR="00D3158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รวมทั้งออกแบบใบบันทึกในหัวข้อของแต่ละกลุ่ม</w:t>
            </w:r>
          </w:p>
        </w:tc>
        <w:tc>
          <w:tcPr>
            <w:tcW w:w="1560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6253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ใบกิจกรรม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354E96" w:rsidRPr="00417052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C1646C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1646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การวางแผนการทำงานกลุ่มร่วมกัน</w:t>
            </w:r>
          </w:p>
          <w:p w:rsidR="00354E96" w:rsidRDefault="00C1646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354E96"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</w:t>
            </w:r>
            <w:r w:rsidR="00354E96"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ค้นคว้าหาข้อมูล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สมรรถนะ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-การสื่อสาร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-การทำงานเป็นกลุ่ม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-ความคิดสร้างสรรค์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-ความคิดวิพากษ์</w:t>
            </w:r>
          </w:p>
          <w:p w:rsidR="004C4ACC" w:rsidRPr="000A3190" w:rsidRDefault="00C1646C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4C4AC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การเชื่อมโยงสู่ชีวิตจริง</w:t>
            </w:r>
          </w:p>
        </w:tc>
        <w:tc>
          <w:tcPr>
            <w:tcW w:w="1228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AE14AD" w:rsidRPr="00AE14AD" w:rsidRDefault="00AE14AD" w:rsidP="00AE14AD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7C3A79" w:rsidRDefault="007C3A79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7C3A79" w:rsidRDefault="007C3A79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(นางสาวศรัญญา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7C3A79" w:rsidRDefault="007C3A79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p w:rsidR="00D31588" w:rsidRDefault="00D31588" w:rsidP="004E7F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33DD" w:rsidRPr="009676CA" w:rsidRDefault="007C33DD" w:rsidP="007C33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โรงเรียนวัดถนนกะเพรา สพป.ระยอง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7C33DD" w:rsidRPr="009676CA" w:rsidRDefault="007C33DD" w:rsidP="007C33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น้ำปลารสเด็ด  </w:t>
      </w:r>
      <w:r w:rsidRPr="001B7CB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7C33DD" w:rsidRPr="009676CA" w:rsidRDefault="007C33DD" w:rsidP="007C33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>อาชีพในชุมชน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5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17 กรกฎาคม  2562</w:t>
      </w:r>
    </w:p>
    <w:p w:rsidR="007C33DD" w:rsidRPr="009676CA" w:rsidRDefault="007C33DD" w:rsidP="007C33DD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นางสาวศรัญญา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207991" w:rsidRPr="00591AF6" w:rsidRDefault="00207991" w:rsidP="00207991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533"/>
        <w:gridCol w:w="1701"/>
        <w:gridCol w:w="1417"/>
        <w:gridCol w:w="1134"/>
        <w:gridCol w:w="5528"/>
        <w:gridCol w:w="1560"/>
        <w:gridCol w:w="2126"/>
        <w:gridCol w:w="1228"/>
      </w:tblGrid>
      <w:tr w:rsidR="00207991" w:rsidTr="003435A7">
        <w:trPr>
          <w:tblHeader/>
        </w:trPr>
        <w:tc>
          <w:tcPr>
            <w:tcW w:w="1533" w:type="dxa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52" w:type="dxa"/>
            <w:gridSpan w:val="3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528" w:type="dxa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60" w:type="dxa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354" w:type="dxa"/>
            <w:gridSpan w:val="2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207991" w:rsidTr="003435A7">
        <w:trPr>
          <w:trHeight w:val="362"/>
        </w:trPr>
        <w:tc>
          <w:tcPr>
            <w:tcW w:w="1533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4" w:type="dxa"/>
            <w:gridSpan w:val="2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07991" w:rsidTr="003435A7">
        <w:trPr>
          <w:trHeight w:val="240"/>
        </w:trPr>
        <w:tc>
          <w:tcPr>
            <w:tcW w:w="1533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8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228" w:type="dxa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7C33DD" w:rsidRPr="000A3190" w:rsidTr="003435A7">
        <w:tc>
          <w:tcPr>
            <w:tcW w:w="1533" w:type="dxa"/>
          </w:tcPr>
          <w:p w:rsidR="007C33DD" w:rsidRPr="00B53CF3" w:rsidRDefault="007C33DD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รู้จักน้ำปลา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C33DD" w:rsidRPr="000A3190" w:rsidRDefault="007C33DD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C33DD" w:rsidRPr="000A3190" w:rsidRDefault="007C33DD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-นักเรียนสามารถอธิบายความเป็นมา  วิธีการทำ วัตถุดิบ ประโยชน์      ของน้ำปลาได้ 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33DD" w:rsidRDefault="007C33DD" w:rsidP="007C33D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7C33DD" w:rsidRPr="000A3190" w:rsidRDefault="007C33DD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7C33DD" w:rsidRPr="00606F1D" w:rsidRDefault="007C33DD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C33DD" w:rsidRPr="000A3190" w:rsidRDefault="007C33DD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28" w:type="dxa"/>
          </w:tcPr>
          <w:p w:rsidR="007C33DD" w:rsidRDefault="005753A9" w:rsidP="007C33DD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ชั่วโมงที่ 1 วันที่ 1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7</w:t>
            </w:r>
            <w:r w:rsidR="007C33D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ก.ค. 2562   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(5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 )</w:t>
            </w:r>
          </w:p>
          <w:p w:rsidR="007C33DD" w:rsidRPr="007C31AF" w:rsidRDefault="007C33DD" w:rsidP="007C33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จากการแบ่งหัวข้อและการวางแผนในชั่วโมงที่ผ่านมาครูให้นักเรียน</w:t>
            </w:r>
            <w:r w:rsidR="00605BCF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ลงมือทำตามแผนการค้นคว้าข้อมูล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ของแต่ละกลุ่ม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3547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นักเรียนพูดคุยกันและดำเนินการค้นคว้าหาข้อมูลตามหัวข้อที่ตนเองได้รับ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และบันทึกลง</w:t>
            </w:r>
            <w:r w:rsidR="0035477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แบบบันทึกที่ได้วางแผนกันไว้ แบ่ง</w:t>
            </w:r>
            <w:r w:rsidR="00AB5013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หน้าที่กันทำงาน ว่าใครจะทำหน้าที่ใดในการค้นหาข้อมูล</w:t>
            </w:r>
          </w:p>
          <w:p w:rsidR="007C33DD" w:rsidRDefault="007C33DD" w:rsidP="003547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B501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การหาข้อมูลของแต่ละกลุ่มดำเนินการตามหัวข้อหลักดังนี้</w:t>
            </w:r>
          </w:p>
          <w:p w:rsidR="00AB5013" w:rsidRDefault="00AB5013" w:rsidP="003547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 1 น้ำปลามาจากไหน</w:t>
            </w:r>
          </w:p>
          <w:p w:rsidR="00AB5013" w:rsidRDefault="00AB5013" w:rsidP="003547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-มีครั้งแรกบนโลกได้อย่างไร</w:t>
            </w:r>
          </w:p>
          <w:p w:rsidR="00F20934" w:rsidRDefault="00F20934" w:rsidP="003547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-มีครั้งแรกในประเทศไทยได้อย่างไร</w:t>
            </w:r>
          </w:p>
          <w:p w:rsidR="00F20934" w:rsidRDefault="00F20934" w:rsidP="003547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-มีที่ไหนบ้างในประเทศไทย</w:t>
            </w:r>
          </w:p>
          <w:p w:rsidR="00F20934" w:rsidRDefault="00F20934" w:rsidP="003547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 2 วิธีการทำน้ำปลา</w:t>
            </w:r>
          </w:p>
          <w:p w:rsidR="00F20934" w:rsidRDefault="00F20934" w:rsidP="003547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-กระบวนการผลิตน้ำปลา</w:t>
            </w:r>
          </w:p>
          <w:p w:rsidR="00F20934" w:rsidRDefault="00F20934" w:rsidP="003547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-อุปกรณ์การทำน้ำปลา</w:t>
            </w:r>
          </w:p>
          <w:p w:rsidR="00F20934" w:rsidRDefault="00F20934" w:rsidP="003547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-ส่วนผสมของน้ำปลา</w:t>
            </w:r>
          </w:p>
          <w:p w:rsidR="00F20934" w:rsidRDefault="00F20934" w:rsidP="003547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 3 รู้จักรสชาติ</w:t>
            </w:r>
          </w:p>
          <w:p w:rsidR="00336D3D" w:rsidRDefault="00F20934" w:rsidP="003547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-ที่มาของรสชาติ </w:t>
            </w:r>
          </w:p>
          <w:p w:rsidR="00F20934" w:rsidRPr="00D15490" w:rsidRDefault="00336D3D" w:rsidP="003547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F20934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เหตุผลของการใช้วัตถุดิบที่ได้มาซึ่งรสชาติที่แตกต่างกัน</w:t>
            </w:r>
          </w:p>
          <w:p w:rsidR="007C33DD" w:rsidRDefault="00336D3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-ส่วนผสมที่แตกต่างกัน</w:t>
            </w:r>
          </w:p>
          <w:p w:rsidR="005753A9" w:rsidRDefault="005753A9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D3D" w:rsidRDefault="00336D3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 4 ประโยชน์ของการทำน้ำปลา</w:t>
            </w:r>
          </w:p>
          <w:p w:rsidR="00336D3D" w:rsidRDefault="00336D3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-น้ำปลามีข้อดีและข้อเสียต่อร่างกายอย่างไร</w:t>
            </w:r>
          </w:p>
          <w:p w:rsidR="00336D3D" w:rsidRDefault="004529E6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-น้ำปลาเมื่อผลิตออกมาแล้วมีประโยชน์ในด้านใดบ้างต่อชุมชนและสังคมของเรา</w:t>
            </w:r>
          </w:p>
          <w:p w:rsidR="00336D3D" w:rsidRPr="00C45D4E" w:rsidRDefault="004529E6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-น้ำปลาเมื่อผลิตแล้วเกิดผลกระทบหรือเกิดประโยชน์ต่อธรรมชาติอย่างไรบ้าง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7C33DD" w:rsidRPr="00072AB3" w:rsidRDefault="004529E6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ให้นักเรียนแต่ละกลุ่มสรุปข้อมูลที่ตนหาได้ตามรูปแบบที่ได้วางแผนกันไว้</w:t>
            </w:r>
          </w:p>
          <w:p w:rsidR="007C33DD" w:rsidRPr="000A3190" w:rsidRDefault="007C33DD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7C33DD" w:rsidRPr="000A3190" w:rsidRDefault="007C33DD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7C33DD" w:rsidRPr="000A3190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ใบกิจกรรม</w:t>
            </w:r>
          </w:p>
          <w:p w:rsidR="007C33DD" w:rsidRPr="000A3190" w:rsidRDefault="007C33DD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7C33DD" w:rsidRPr="00417052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7C33DD" w:rsidRPr="00417052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สมรรถนะ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-การสื่อสาร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-การทำงานเป็นกลุ่ม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-ความคิดสร้างสรรค์</w:t>
            </w:r>
          </w:p>
          <w:p w:rsidR="007C33DD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-ความคิดวิพากษ์</w:t>
            </w:r>
          </w:p>
          <w:p w:rsidR="007C33DD" w:rsidRPr="000A3190" w:rsidRDefault="007C33DD" w:rsidP="007C33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การเชื่อมโยงสู่ชีวิตจริง</w:t>
            </w:r>
          </w:p>
        </w:tc>
        <w:tc>
          <w:tcPr>
            <w:tcW w:w="1228" w:type="dxa"/>
          </w:tcPr>
          <w:p w:rsidR="007C33DD" w:rsidRPr="000A3190" w:rsidRDefault="007C33DD" w:rsidP="007C33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207991" w:rsidRDefault="00207991" w:rsidP="0020799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07991" w:rsidRPr="00AE14AD" w:rsidRDefault="00207991" w:rsidP="00207991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(นางสาวศรัญญา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47435" w:rsidRDefault="00947435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C7AC2" w:rsidRDefault="000C7AC2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C7AC2" w:rsidRDefault="000C7AC2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753A9" w:rsidRPr="009676CA" w:rsidRDefault="005753A9" w:rsidP="005753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โรงเรียนวัดถนนกะเพรา สพป.ระยอง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5753A9" w:rsidRPr="009676CA" w:rsidRDefault="005753A9" w:rsidP="005753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น้ำปลารสเด็ด  </w:t>
      </w:r>
      <w:r w:rsidRPr="001B7CB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5753A9" w:rsidRPr="009676CA" w:rsidRDefault="005753A9" w:rsidP="005753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>อาชีพในชุมชน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5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1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กรกฎาคม  2562</w:t>
      </w:r>
    </w:p>
    <w:p w:rsidR="005753A9" w:rsidRPr="009676CA" w:rsidRDefault="005753A9" w:rsidP="005753A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นางสาวศรัญญา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5753A9" w:rsidRPr="00591AF6" w:rsidRDefault="005753A9" w:rsidP="005753A9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533"/>
        <w:gridCol w:w="1701"/>
        <w:gridCol w:w="1417"/>
        <w:gridCol w:w="1134"/>
        <w:gridCol w:w="5528"/>
        <w:gridCol w:w="1560"/>
        <w:gridCol w:w="2126"/>
        <w:gridCol w:w="1228"/>
      </w:tblGrid>
      <w:tr w:rsidR="005753A9" w:rsidTr="00374FA3">
        <w:trPr>
          <w:tblHeader/>
        </w:trPr>
        <w:tc>
          <w:tcPr>
            <w:tcW w:w="1533" w:type="dxa"/>
            <w:vMerge w:val="restart"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52" w:type="dxa"/>
            <w:gridSpan w:val="3"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528" w:type="dxa"/>
            <w:vMerge w:val="restart"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60" w:type="dxa"/>
            <w:vMerge w:val="restart"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354" w:type="dxa"/>
            <w:gridSpan w:val="2"/>
            <w:vMerge w:val="restart"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5753A9" w:rsidTr="00374FA3">
        <w:trPr>
          <w:trHeight w:val="362"/>
        </w:trPr>
        <w:tc>
          <w:tcPr>
            <w:tcW w:w="1533" w:type="dxa"/>
            <w:vMerge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  <w:vMerge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4" w:type="dxa"/>
            <w:gridSpan w:val="2"/>
            <w:vMerge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753A9" w:rsidTr="00374FA3">
        <w:trPr>
          <w:trHeight w:val="240"/>
        </w:trPr>
        <w:tc>
          <w:tcPr>
            <w:tcW w:w="1533" w:type="dxa"/>
            <w:vMerge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8" w:type="dxa"/>
            <w:vMerge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228" w:type="dxa"/>
            <w:vAlign w:val="center"/>
          </w:tcPr>
          <w:p w:rsidR="005753A9" w:rsidRDefault="005753A9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5753A9" w:rsidRPr="000A3190" w:rsidTr="00374FA3">
        <w:tc>
          <w:tcPr>
            <w:tcW w:w="1533" w:type="dxa"/>
          </w:tcPr>
          <w:p w:rsidR="005753A9" w:rsidRPr="00B53CF3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รู้จักน้ำปลา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753A9" w:rsidRPr="000A3190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753A9" w:rsidRPr="000A3190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-นักเรียนสามารถอธิบายความเป็นมา  วิธีการทำ วัตถุดิบ ประโยชน์      ของน้ำปลาได้ 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53A9" w:rsidRDefault="005753A9" w:rsidP="00374FA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5753A9" w:rsidRPr="000A3190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5753A9" w:rsidRPr="00606F1D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753A9" w:rsidRPr="000A3190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28" w:type="dxa"/>
          </w:tcPr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ชั่วโมงที่ 1 วันที่ 1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ก.ค. 2562   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 )</w:t>
            </w:r>
          </w:p>
          <w:p w:rsidR="005753A9" w:rsidRPr="007C31AF" w:rsidRDefault="005753A9" w:rsidP="00374F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แบ่งหัวข้อและการวางแผนในชั่วโมงที่ผ่านมาครูให้นักเรียนลงมือทำตามแผนการค้นคว้าข้อมูลของแต่ละกลุ่ม</w:t>
            </w:r>
            <w:r w:rsidR="00F5775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ที่ยังไม่เสร็จ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นักเรียนพูดคุยกันและดำเนินการค้นคว้าหาข้อมูลตามหัวข้อที่ตนเองได้รับ และบันทึกลงแบบบันทึกที่ได้วางแผนกันไว้ แบ่งหน้าที่กันทำงาน ว่าใครจะทำหน้าที่ใดในการค้นหาข้อมูล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การหาข้อมูลของแต่ละกลุ่มดำเนินการตามหัวข้อหลักดังนี้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 1 น้ำปลามาจากไหน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-มีครั้งแรกบนโลกได้อย่างไร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-มีครั้งแรกในประเทศไทยได้อย่างไร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-มีที่ไหนบ้างในประเทศไทย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 2 วิธีการทำน้ำปลา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-กระบวนการผลิตน้ำปลา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-อุปกรณ์การทำน้ำปลา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-ส่วนผสมของน้ำปลา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กลุ่ม 3 รู้จักรสชาติ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-ที่มาของรสชาติ </w:t>
            </w:r>
          </w:p>
          <w:p w:rsidR="005753A9" w:rsidRPr="00D15490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-เหตุผลของการใช้วัตถุดิบที่ได้มาซึ่งรสชาติที่แตกต่างกัน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-ส่วนผสมที่แตกต่างกัน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 4 ประโยชน์ของการทำน้ำปลา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-น้ำปลามีข้อดีและข้อเสียต่อร่างกายอย่างไร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-น้ำปลาเมื่อผลิตออกมาแล้วมีประโยชน์ในด้านใดบ้างต่อชุมชนและสังคมของเรา</w:t>
            </w:r>
          </w:p>
          <w:p w:rsidR="005753A9" w:rsidRPr="00C45D4E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-น้ำปลาเมื่อผลิตแล้วเกิดผลกระทบหรือเกิดประโยชน์ต่อธรรมชาติอย่างไรบ้าง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753A9" w:rsidRPr="00072AB3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ให้นักเรียนแต่ละกลุ่มนำเสนอข้อมูลที่หาได้ตามรูปแบบที่ได้วางแผนกันไว้</w:t>
            </w:r>
          </w:p>
          <w:p w:rsidR="005753A9" w:rsidRPr="000A3190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5753A9" w:rsidRPr="000A3190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5753A9" w:rsidRPr="000A3190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ใบกิจกรรม</w:t>
            </w:r>
          </w:p>
          <w:p w:rsidR="005753A9" w:rsidRPr="000A3190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753A9" w:rsidRPr="00417052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5753A9" w:rsidRPr="00417052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สมรรถนะ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-การสื่อสาร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-การทำงานเป็นกลุ่ม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-ความคิดสร้างสรรค์</w:t>
            </w:r>
          </w:p>
          <w:p w:rsidR="005753A9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-ความคิดวิพากษ์</w:t>
            </w:r>
          </w:p>
          <w:p w:rsidR="005753A9" w:rsidRPr="000A3190" w:rsidRDefault="005753A9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การเชื่อมโยงสู่ชีวิตจริง</w:t>
            </w:r>
          </w:p>
        </w:tc>
        <w:tc>
          <w:tcPr>
            <w:tcW w:w="1228" w:type="dxa"/>
          </w:tcPr>
          <w:p w:rsidR="005753A9" w:rsidRPr="000A3190" w:rsidRDefault="005753A9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5753A9" w:rsidRDefault="005753A9" w:rsidP="005753A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753A9" w:rsidRPr="00AE14AD" w:rsidRDefault="005753A9" w:rsidP="005753A9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5753A9" w:rsidRDefault="005753A9" w:rsidP="005753A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5753A9" w:rsidRDefault="005753A9" w:rsidP="005753A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(นางสาวศรัญญา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5753A9" w:rsidRDefault="005753A9" w:rsidP="005753A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57751" w:rsidRDefault="00F57751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57751" w:rsidRDefault="00F57751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57751" w:rsidRDefault="00F57751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57751" w:rsidRDefault="00F57751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57751" w:rsidRDefault="00F57751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57751" w:rsidRDefault="00F57751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57751" w:rsidRDefault="00F57751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57751" w:rsidRPr="009676CA" w:rsidRDefault="00F57751" w:rsidP="00F577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โรงเรียนวัดถนนกะเพรา สพป.ระยอง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F57751" w:rsidRPr="009676CA" w:rsidRDefault="00F57751" w:rsidP="00F577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น้ำปลารสเด็ด  </w:t>
      </w:r>
      <w:r w:rsidRPr="001B7CB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F57751" w:rsidRPr="009676CA" w:rsidRDefault="00F57751" w:rsidP="00F577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>อาชีพในชุมชน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5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19 กรกฎาคม  2562</w:t>
      </w:r>
    </w:p>
    <w:p w:rsidR="00F57751" w:rsidRPr="009676CA" w:rsidRDefault="00F57751" w:rsidP="00F5775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นางสาวศรัญญา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F57751" w:rsidRPr="00591AF6" w:rsidRDefault="00F57751" w:rsidP="00F57751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533"/>
        <w:gridCol w:w="1701"/>
        <w:gridCol w:w="1417"/>
        <w:gridCol w:w="1134"/>
        <w:gridCol w:w="5528"/>
        <w:gridCol w:w="1560"/>
        <w:gridCol w:w="2126"/>
        <w:gridCol w:w="1228"/>
      </w:tblGrid>
      <w:tr w:rsidR="00F57751" w:rsidTr="00374FA3">
        <w:trPr>
          <w:tblHeader/>
        </w:trPr>
        <w:tc>
          <w:tcPr>
            <w:tcW w:w="1533" w:type="dxa"/>
            <w:vMerge w:val="restart"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52" w:type="dxa"/>
            <w:gridSpan w:val="3"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528" w:type="dxa"/>
            <w:vMerge w:val="restart"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60" w:type="dxa"/>
            <w:vMerge w:val="restart"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354" w:type="dxa"/>
            <w:gridSpan w:val="2"/>
            <w:vMerge w:val="restart"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F57751" w:rsidTr="00374FA3">
        <w:trPr>
          <w:trHeight w:val="362"/>
        </w:trPr>
        <w:tc>
          <w:tcPr>
            <w:tcW w:w="1533" w:type="dxa"/>
            <w:vMerge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  <w:vMerge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4" w:type="dxa"/>
            <w:gridSpan w:val="2"/>
            <w:vMerge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57751" w:rsidTr="00374FA3">
        <w:trPr>
          <w:trHeight w:val="240"/>
        </w:trPr>
        <w:tc>
          <w:tcPr>
            <w:tcW w:w="1533" w:type="dxa"/>
            <w:vMerge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8" w:type="dxa"/>
            <w:vMerge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228" w:type="dxa"/>
            <w:vAlign w:val="center"/>
          </w:tcPr>
          <w:p w:rsidR="00F57751" w:rsidRDefault="00F5775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F57751" w:rsidRPr="000A3190" w:rsidTr="00374FA3">
        <w:tc>
          <w:tcPr>
            <w:tcW w:w="1533" w:type="dxa"/>
          </w:tcPr>
          <w:p w:rsidR="00F57751" w:rsidRPr="00B53CF3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รู้จักน้ำปลา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57751" w:rsidRPr="000A3190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57751" w:rsidRPr="000A3190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-นักเรียนสามารถอธิบายความเป็นมา  วิธีการทำ วัตถุดิบ ประโยชน์      ของน้ำปลาได้ 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7751" w:rsidRDefault="00F57751" w:rsidP="00374FA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57751" w:rsidRPr="000A3190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F57751" w:rsidRPr="00606F1D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57751" w:rsidRPr="000A3190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28" w:type="dxa"/>
          </w:tcPr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1 วันที่ 19 ก.ค. 2562   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(5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 )</w:t>
            </w:r>
          </w:p>
          <w:p w:rsidR="00F57751" w:rsidRPr="007C31AF" w:rsidRDefault="00F57751" w:rsidP="00374F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แบ่งหัวข้อและการวางแผนในชั่วโมงที่ผ่านมาครูให้นักเรียนลงมือทำตามแผนการค้นคว้าข้อมูลของแต่ละกลุ่ม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นักเรียนพูดคุยกันและดำเนินการค้นคว้าหาข้อมูลตามหัวข้อที่ตนเองได้รับ และบันทึกลงแบบบันทึกที่ได้วางแผนกันไว้ แบ่งหน้าที่กันทำงาน ว่าใครจะทำหน้าที่ใดในการค้นหาข้อมูล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การหาข้อมูลของแต่ละกลุ่มดำเนินการตามหัวข้อหลักดังนี้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 1 น้ำปลามาจากไหน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-มีครั้งแรกบนโลกได้อย่างไร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-มีครั้งแรกในประเทศไทยได้อย่างไร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-มีที่ไหนบ้างในประเทศไทย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 2 วิธีการทำน้ำปลา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-กระบวนการผลิตน้ำปลา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-อุปกรณ์การทำน้ำปลา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-ส่วนผสมของน้ำปลา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 3 รู้จักรสชาติ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-ที่มาของรสชาติ </w:t>
            </w:r>
          </w:p>
          <w:p w:rsidR="00F57751" w:rsidRPr="00D15490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-เหตุผลของการใช้วัตถุดิบที่ได้มาซึ่งรสชาติที่แตกต่างกัน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-ส่วนผสมที่แตกต่างกัน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 4 ประโยชน์ของการทำน้ำปลา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-น้ำปลามีข้อดีและข้อเสียต่อร่างกายอย่างไร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-น้ำปลาเมื่อผลิตออกมาแล้วมีประโยชน์ในด้านใดบ้างต่อชุมชนและสังคมของเรา</w:t>
            </w:r>
          </w:p>
          <w:p w:rsidR="00F57751" w:rsidRPr="00C45D4E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-น้ำปลาเมื่อผลิตแล้วเกิดผลกระทบหรือเกิดประโยชน์ต่อธรรมชาติอย่างไรบ้าง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F57751" w:rsidRPr="00072AB3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ให้นักเรียนแต่ละกลุ่มสรุปข้อมูลที่ตนหาได้ตามรูปแบบที่ได้วางแผนกันไว้</w:t>
            </w:r>
          </w:p>
          <w:p w:rsidR="00F57751" w:rsidRPr="000A3190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F57751" w:rsidRPr="000A3190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F57751" w:rsidRPr="000A3190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ใบกิจกรรม</w:t>
            </w:r>
          </w:p>
          <w:p w:rsidR="00F57751" w:rsidRPr="000A3190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F57751" w:rsidRPr="00417052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F57751" w:rsidRPr="00417052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สมรรถนะ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-การสื่อสาร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-การทำงานเป็นกลุ่ม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-ความคิดสร้างสรรค์</w:t>
            </w:r>
          </w:p>
          <w:p w:rsidR="00F57751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-ความคิดวิพากษ์</w:t>
            </w:r>
          </w:p>
          <w:p w:rsidR="00F57751" w:rsidRPr="000A3190" w:rsidRDefault="00F5775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การเชื่อมโยงสู่ชีวิตจริง</w:t>
            </w:r>
          </w:p>
        </w:tc>
        <w:tc>
          <w:tcPr>
            <w:tcW w:w="1228" w:type="dxa"/>
          </w:tcPr>
          <w:p w:rsidR="00F57751" w:rsidRPr="000A3190" w:rsidRDefault="00F5775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F57751" w:rsidRDefault="00F57751" w:rsidP="00F5775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7751" w:rsidRPr="00AE14AD" w:rsidRDefault="00F57751" w:rsidP="00F57751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F57751" w:rsidRDefault="00F57751" w:rsidP="00F577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F57751" w:rsidRDefault="00F57751" w:rsidP="00F577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(นางสาวศรัญญา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F57751" w:rsidRDefault="00F57751" w:rsidP="00F577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p w:rsidR="00F57751" w:rsidRDefault="00F57751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AB6" w:rsidRDefault="00CB3AB6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AB6" w:rsidRDefault="00CB3AB6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AB6" w:rsidRDefault="00CB3AB6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AB6" w:rsidRDefault="00CB3AB6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AB6" w:rsidRDefault="00CB3AB6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AB6" w:rsidRDefault="00CB3AB6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AB6" w:rsidRDefault="00CB3AB6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AB6" w:rsidRDefault="00CB3AB6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AB6" w:rsidRDefault="00CB3AB6" w:rsidP="00CB3A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B3AB6" w:rsidRDefault="00CB3AB6" w:rsidP="00CB3A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บันทึกหลังการจัดการเรียนรู้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B3AB6" w:rsidRDefault="00CB3AB6" w:rsidP="00CB3AB6">
      <w:pPr>
        <w:spacing w:after="0"/>
        <w:ind w:left="10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CB3AB6" w:rsidRDefault="00CB3AB6" w:rsidP="00CB3AB6">
      <w:pPr>
        <w:spacing w:after="0"/>
        <w:ind w:left="10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(นางสาวศรัญญา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CB3AB6" w:rsidRDefault="00CB3AB6" w:rsidP="00CB3A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</w:t>
      </w:r>
    </w:p>
    <w:p w:rsidR="00CB3AB6" w:rsidRDefault="00CB3AB6" w:rsidP="00CB3AB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ความคิดเห็นผู้บริหาร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3AB6" w:rsidRDefault="00CB3AB6" w:rsidP="00CB3A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CB3AB6" w:rsidRDefault="00CB3AB6" w:rsidP="00CB3AB6">
      <w:pPr>
        <w:spacing w:after="0"/>
        <w:ind w:left="9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..........................................................</w:t>
      </w:r>
    </w:p>
    <w:p w:rsidR="00CB3AB6" w:rsidRDefault="00CB3AB6" w:rsidP="00CB3A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        (นางสาวปวีณา    พุ่มพวง)</w:t>
      </w:r>
    </w:p>
    <w:p w:rsidR="00CB3AB6" w:rsidRDefault="00CB3AB6" w:rsidP="00CB3A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ผู้อำนวยการโรงเรียนวัดถนนกะเพรา </w:t>
      </w:r>
    </w:p>
    <w:p w:rsidR="00CB3AB6" w:rsidRDefault="00CB3AB6" w:rsidP="004C4AC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sectPr w:rsidR="00CB3AB6" w:rsidSect="00D31588">
      <w:pgSz w:w="16834" w:h="11909" w:orient="landscape" w:code="9"/>
      <w:pgMar w:top="426" w:right="850" w:bottom="709" w:left="8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680" w:rsidRDefault="00D06680" w:rsidP="004070E3">
      <w:pPr>
        <w:spacing w:after="0" w:line="240" w:lineRule="auto"/>
      </w:pPr>
      <w:r>
        <w:separator/>
      </w:r>
    </w:p>
  </w:endnote>
  <w:endnote w:type="continuationSeparator" w:id="0">
    <w:p w:rsidR="00D06680" w:rsidRDefault="00D06680" w:rsidP="0040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680" w:rsidRDefault="00D06680" w:rsidP="004070E3">
      <w:pPr>
        <w:spacing w:after="0" w:line="240" w:lineRule="auto"/>
      </w:pPr>
      <w:r>
        <w:separator/>
      </w:r>
    </w:p>
  </w:footnote>
  <w:footnote w:type="continuationSeparator" w:id="0">
    <w:p w:rsidR="00D06680" w:rsidRDefault="00D06680" w:rsidP="00407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B7E46"/>
    <w:multiLevelType w:val="hybridMultilevel"/>
    <w:tmpl w:val="E8105984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95A6A"/>
    <w:multiLevelType w:val="hybridMultilevel"/>
    <w:tmpl w:val="DB2CB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36F42"/>
    <w:multiLevelType w:val="hybridMultilevel"/>
    <w:tmpl w:val="335CA8BC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61C47"/>
    <w:multiLevelType w:val="hybridMultilevel"/>
    <w:tmpl w:val="CCCA067C"/>
    <w:lvl w:ilvl="0" w:tplc="40A08B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54739A"/>
    <w:multiLevelType w:val="hybridMultilevel"/>
    <w:tmpl w:val="A5204DC0"/>
    <w:lvl w:ilvl="0" w:tplc="338CE85E">
      <w:start w:val="1"/>
      <w:numFmt w:val="decimal"/>
      <w:lvlText w:val="%1)"/>
      <w:lvlJc w:val="left"/>
      <w:pPr>
        <w:ind w:left="72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0D"/>
    <w:rsid w:val="000047A3"/>
    <w:rsid w:val="00005EC3"/>
    <w:rsid w:val="00015774"/>
    <w:rsid w:val="00017D97"/>
    <w:rsid w:val="000202CD"/>
    <w:rsid w:val="00021FB2"/>
    <w:rsid w:val="000221D0"/>
    <w:rsid w:val="00056D46"/>
    <w:rsid w:val="0006102C"/>
    <w:rsid w:val="00062717"/>
    <w:rsid w:val="00064175"/>
    <w:rsid w:val="00065089"/>
    <w:rsid w:val="00066779"/>
    <w:rsid w:val="00070916"/>
    <w:rsid w:val="00072AB3"/>
    <w:rsid w:val="00075CD0"/>
    <w:rsid w:val="000855CF"/>
    <w:rsid w:val="000A30F4"/>
    <w:rsid w:val="000A3190"/>
    <w:rsid w:val="000C7AC2"/>
    <w:rsid w:val="000D1228"/>
    <w:rsid w:val="000D5440"/>
    <w:rsid w:val="000E0DD0"/>
    <w:rsid w:val="000F1E01"/>
    <w:rsid w:val="00106856"/>
    <w:rsid w:val="0011686E"/>
    <w:rsid w:val="00133AB9"/>
    <w:rsid w:val="0014097D"/>
    <w:rsid w:val="00167310"/>
    <w:rsid w:val="001744DC"/>
    <w:rsid w:val="00176257"/>
    <w:rsid w:val="00190392"/>
    <w:rsid w:val="00190B82"/>
    <w:rsid w:val="0019233C"/>
    <w:rsid w:val="001A08D6"/>
    <w:rsid w:val="001B7CB2"/>
    <w:rsid w:val="001D3391"/>
    <w:rsid w:val="001E2D04"/>
    <w:rsid w:val="001E393D"/>
    <w:rsid w:val="001F3FAB"/>
    <w:rsid w:val="001F7B5F"/>
    <w:rsid w:val="001F7FA3"/>
    <w:rsid w:val="00206811"/>
    <w:rsid w:val="00207991"/>
    <w:rsid w:val="00210FE7"/>
    <w:rsid w:val="00211307"/>
    <w:rsid w:val="00213A1E"/>
    <w:rsid w:val="00213D63"/>
    <w:rsid w:val="00226353"/>
    <w:rsid w:val="00234397"/>
    <w:rsid w:val="00240A87"/>
    <w:rsid w:val="00251E09"/>
    <w:rsid w:val="00263430"/>
    <w:rsid w:val="0026351A"/>
    <w:rsid w:val="0026428C"/>
    <w:rsid w:val="00280110"/>
    <w:rsid w:val="00285328"/>
    <w:rsid w:val="002A0616"/>
    <w:rsid w:val="002C3699"/>
    <w:rsid w:val="002D0A54"/>
    <w:rsid w:val="002D2242"/>
    <w:rsid w:val="002D6DE3"/>
    <w:rsid w:val="002F3DE6"/>
    <w:rsid w:val="002F4C11"/>
    <w:rsid w:val="002F59E9"/>
    <w:rsid w:val="00301781"/>
    <w:rsid w:val="00336D3D"/>
    <w:rsid w:val="0033771E"/>
    <w:rsid w:val="0034153E"/>
    <w:rsid w:val="00341737"/>
    <w:rsid w:val="00344A77"/>
    <w:rsid w:val="0035477E"/>
    <w:rsid w:val="00354E96"/>
    <w:rsid w:val="00355DE5"/>
    <w:rsid w:val="003815B3"/>
    <w:rsid w:val="003B056B"/>
    <w:rsid w:val="003B190A"/>
    <w:rsid w:val="003B2B59"/>
    <w:rsid w:val="003B44D1"/>
    <w:rsid w:val="003E13AA"/>
    <w:rsid w:val="003E55CF"/>
    <w:rsid w:val="003E6EC5"/>
    <w:rsid w:val="003F6C4C"/>
    <w:rsid w:val="004007B8"/>
    <w:rsid w:val="004051C1"/>
    <w:rsid w:val="004070E3"/>
    <w:rsid w:val="00417052"/>
    <w:rsid w:val="00417678"/>
    <w:rsid w:val="00420135"/>
    <w:rsid w:val="00424515"/>
    <w:rsid w:val="00425FEE"/>
    <w:rsid w:val="0043254C"/>
    <w:rsid w:val="0043697D"/>
    <w:rsid w:val="00437BE8"/>
    <w:rsid w:val="00441151"/>
    <w:rsid w:val="0044153E"/>
    <w:rsid w:val="00441CC6"/>
    <w:rsid w:val="00451FD9"/>
    <w:rsid w:val="004529E6"/>
    <w:rsid w:val="004620D5"/>
    <w:rsid w:val="00471ED2"/>
    <w:rsid w:val="00473489"/>
    <w:rsid w:val="00476A2B"/>
    <w:rsid w:val="00477442"/>
    <w:rsid w:val="004900F7"/>
    <w:rsid w:val="004A0C2D"/>
    <w:rsid w:val="004B0634"/>
    <w:rsid w:val="004B0C6E"/>
    <w:rsid w:val="004B2EF2"/>
    <w:rsid w:val="004C4ACC"/>
    <w:rsid w:val="004C4EB1"/>
    <w:rsid w:val="004D67FA"/>
    <w:rsid w:val="004E7F19"/>
    <w:rsid w:val="004F73A9"/>
    <w:rsid w:val="00503E21"/>
    <w:rsid w:val="005306A9"/>
    <w:rsid w:val="00535901"/>
    <w:rsid w:val="00536D80"/>
    <w:rsid w:val="005439AC"/>
    <w:rsid w:val="00547BBB"/>
    <w:rsid w:val="00574785"/>
    <w:rsid w:val="005753A9"/>
    <w:rsid w:val="00580779"/>
    <w:rsid w:val="00581E82"/>
    <w:rsid w:val="00591AF6"/>
    <w:rsid w:val="00596942"/>
    <w:rsid w:val="005A415F"/>
    <w:rsid w:val="005B0746"/>
    <w:rsid w:val="005B2172"/>
    <w:rsid w:val="005B3A88"/>
    <w:rsid w:val="005B3F84"/>
    <w:rsid w:val="005C4FAE"/>
    <w:rsid w:val="005D06F4"/>
    <w:rsid w:val="005D07F9"/>
    <w:rsid w:val="005E7DD4"/>
    <w:rsid w:val="00605BCF"/>
    <w:rsid w:val="00606F1D"/>
    <w:rsid w:val="00615C47"/>
    <w:rsid w:val="006242C3"/>
    <w:rsid w:val="006253E5"/>
    <w:rsid w:val="00631C3B"/>
    <w:rsid w:val="00632AC3"/>
    <w:rsid w:val="006466E9"/>
    <w:rsid w:val="006705C0"/>
    <w:rsid w:val="00680D7D"/>
    <w:rsid w:val="006A0B57"/>
    <w:rsid w:val="006A1037"/>
    <w:rsid w:val="006F3700"/>
    <w:rsid w:val="00701A09"/>
    <w:rsid w:val="00706F6C"/>
    <w:rsid w:val="0071291A"/>
    <w:rsid w:val="0072326F"/>
    <w:rsid w:val="00727347"/>
    <w:rsid w:val="00733B18"/>
    <w:rsid w:val="00737F08"/>
    <w:rsid w:val="00746359"/>
    <w:rsid w:val="00756323"/>
    <w:rsid w:val="0077084F"/>
    <w:rsid w:val="00780A04"/>
    <w:rsid w:val="00783C35"/>
    <w:rsid w:val="007A3676"/>
    <w:rsid w:val="007B0F42"/>
    <w:rsid w:val="007B1E73"/>
    <w:rsid w:val="007C2F45"/>
    <w:rsid w:val="007C31AF"/>
    <w:rsid w:val="007C33DD"/>
    <w:rsid w:val="007C3A79"/>
    <w:rsid w:val="007D4768"/>
    <w:rsid w:val="007E5C96"/>
    <w:rsid w:val="007F3917"/>
    <w:rsid w:val="0081629B"/>
    <w:rsid w:val="008278F1"/>
    <w:rsid w:val="00835D23"/>
    <w:rsid w:val="00841A4C"/>
    <w:rsid w:val="00851738"/>
    <w:rsid w:val="00854898"/>
    <w:rsid w:val="008608D2"/>
    <w:rsid w:val="00861AD5"/>
    <w:rsid w:val="0088312F"/>
    <w:rsid w:val="00897B5B"/>
    <w:rsid w:val="008B7145"/>
    <w:rsid w:val="008D03D7"/>
    <w:rsid w:val="008D1478"/>
    <w:rsid w:val="008D40E2"/>
    <w:rsid w:val="008D6773"/>
    <w:rsid w:val="00901CCC"/>
    <w:rsid w:val="00906901"/>
    <w:rsid w:val="009105C4"/>
    <w:rsid w:val="00914C2A"/>
    <w:rsid w:val="0091563B"/>
    <w:rsid w:val="00932961"/>
    <w:rsid w:val="00936954"/>
    <w:rsid w:val="00947435"/>
    <w:rsid w:val="009676CA"/>
    <w:rsid w:val="00971BA3"/>
    <w:rsid w:val="009817F4"/>
    <w:rsid w:val="0098512B"/>
    <w:rsid w:val="009956A4"/>
    <w:rsid w:val="0099594A"/>
    <w:rsid w:val="00996B46"/>
    <w:rsid w:val="009C733B"/>
    <w:rsid w:val="009D79F3"/>
    <w:rsid w:val="00A02E10"/>
    <w:rsid w:val="00A17FAC"/>
    <w:rsid w:val="00A22278"/>
    <w:rsid w:val="00A262C3"/>
    <w:rsid w:val="00A67BDB"/>
    <w:rsid w:val="00A81161"/>
    <w:rsid w:val="00AA6D36"/>
    <w:rsid w:val="00AB1F38"/>
    <w:rsid w:val="00AB3C66"/>
    <w:rsid w:val="00AB5013"/>
    <w:rsid w:val="00AB59C4"/>
    <w:rsid w:val="00AC324A"/>
    <w:rsid w:val="00AE14AD"/>
    <w:rsid w:val="00AE3235"/>
    <w:rsid w:val="00AE6FC2"/>
    <w:rsid w:val="00AF0463"/>
    <w:rsid w:val="00B06A6E"/>
    <w:rsid w:val="00B23950"/>
    <w:rsid w:val="00B271FC"/>
    <w:rsid w:val="00B27F1B"/>
    <w:rsid w:val="00B30D1D"/>
    <w:rsid w:val="00B51137"/>
    <w:rsid w:val="00B53CF3"/>
    <w:rsid w:val="00B64504"/>
    <w:rsid w:val="00B674CB"/>
    <w:rsid w:val="00B87B4B"/>
    <w:rsid w:val="00BA2C38"/>
    <w:rsid w:val="00BA4BC1"/>
    <w:rsid w:val="00BB1D37"/>
    <w:rsid w:val="00BC61DB"/>
    <w:rsid w:val="00BD16F0"/>
    <w:rsid w:val="00BE4131"/>
    <w:rsid w:val="00BE44A3"/>
    <w:rsid w:val="00BF0A26"/>
    <w:rsid w:val="00BF0D15"/>
    <w:rsid w:val="00C12977"/>
    <w:rsid w:val="00C1646C"/>
    <w:rsid w:val="00C2317B"/>
    <w:rsid w:val="00C30D9D"/>
    <w:rsid w:val="00C34FF2"/>
    <w:rsid w:val="00C45D4E"/>
    <w:rsid w:val="00C52E7E"/>
    <w:rsid w:val="00C561FC"/>
    <w:rsid w:val="00C65520"/>
    <w:rsid w:val="00C72A3F"/>
    <w:rsid w:val="00C754A0"/>
    <w:rsid w:val="00C76B13"/>
    <w:rsid w:val="00C82C03"/>
    <w:rsid w:val="00C844B1"/>
    <w:rsid w:val="00C91F05"/>
    <w:rsid w:val="00CB3AB6"/>
    <w:rsid w:val="00CC6B9F"/>
    <w:rsid w:val="00CC76E9"/>
    <w:rsid w:val="00CE76E0"/>
    <w:rsid w:val="00CF61EC"/>
    <w:rsid w:val="00D01F5C"/>
    <w:rsid w:val="00D03CCA"/>
    <w:rsid w:val="00D04AB2"/>
    <w:rsid w:val="00D06680"/>
    <w:rsid w:val="00D17CF5"/>
    <w:rsid w:val="00D24B97"/>
    <w:rsid w:val="00D27BDF"/>
    <w:rsid w:val="00D31588"/>
    <w:rsid w:val="00D33DD6"/>
    <w:rsid w:val="00D51D57"/>
    <w:rsid w:val="00D84E5E"/>
    <w:rsid w:val="00D91B2A"/>
    <w:rsid w:val="00D92329"/>
    <w:rsid w:val="00D958CF"/>
    <w:rsid w:val="00DA3025"/>
    <w:rsid w:val="00DA5B09"/>
    <w:rsid w:val="00DB185A"/>
    <w:rsid w:val="00DC0386"/>
    <w:rsid w:val="00DD3BC3"/>
    <w:rsid w:val="00DD4A4F"/>
    <w:rsid w:val="00DD5915"/>
    <w:rsid w:val="00DE75C6"/>
    <w:rsid w:val="00DF0E10"/>
    <w:rsid w:val="00DF54C7"/>
    <w:rsid w:val="00DF6C9F"/>
    <w:rsid w:val="00E01460"/>
    <w:rsid w:val="00E030EC"/>
    <w:rsid w:val="00E257EB"/>
    <w:rsid w:val="00E306F2"/>
    <w:rsid w:val="00E82947"/>
    <w:rsid w:val="00E86EA5"/>
    <w:rsid w:val="00EA207E"/>
    <w:rsid w:val="00EB63F4"/>
    <w:rsid w:val="00EB734D"/>
    <w:rsid w:val="00EC0605"/>
    <w:rsid w:val="00ED09CD"/>
    <w:rsid w:val="00ED13EE"/>
    <w:rsid w:val="00EF06F3"/>
    <w:rsid w:val="00EF147C"/>
    <w:rsid w:val="00EF76C4"/>
    <w:rsid w:val="00F1780D"/>
    <w:rsid w:val="00F20934"/>
    <w:rsid w:val="00F25901"/>
    <w:rsid w:val="00F37A41"/>
    <w:rsid w:val="00F57751"/>
    <w:rsid w:val="00F81E50"/>
    <w:rsid w:val="00F82C23"/>
    <w:rsid w:val="00F8504B"/>
    <w:rsid w:val="00F85C9C"/>
    <w:rsid w:val="00F87153"/>
    <w:rsid w:val="00F95CE9"/>
    <w:rsid w:val="00FB2849"/>
    <w:rsid w:val="00FC7E43"/>
    <w:rsid w:val="00FD685C"/>
    <w:rsid w:val="00FD6E71"/>
    <w:rsid w:val="00FE15F1"/>
    <w:rsid w:val="00FF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09A75"/>
  <w15:chartTrackingRefBased/>
  <w15:docId w15:val="{BC312FC3-C55B-40BA-AD7B-EA43459F1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0B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2A3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72A3F"/>
    <w:rPr>
      <w:rFonts w:ascii="Segoe UI" w:hAnsi="Segoe UI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4070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070E3"/>
  </w:style>
  <w:style w:type="paragraph" w:styleId="a9">
    <w:name w:val="footer"/>
    <w:basedOn w:val="a"/>
    <w:link w:val="aa"/>
    <w:uiPriority w:val="99"/>
    <w:unhideWhenUsed/>
    <w:rsid w:val="004070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07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47FC9-5EF7-420E-B854-0294D974D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1850</Words>
  <Characters>10546</Characters>
  <Application>Microsoft Office Word</Application>
  <DocSecurity>0</DocSecurity>
  <Lines>87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OBEC59</Company>
  <LinksUpToDate>false</LinksUpToDate>
  <CharactersWithSpaces>12372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Windows User</cp:lastModifiedBy>
  <cp:revision>11</cp:revision>
  <cp:lastPrinted>2019-07-16T09:54:00Z</cp:lastPrinted>
  <dcterms:created xsi:type="dcterms:W3CDTF">2019-07-10T15:34:00Z</dcterms:created>
  <dcterms:modified xsi:type="dcterms:W3CDTF">2019-07-16T09:54:00Z</dcterms:modified>
</cp:coreProperties>
</file>